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5431D9" w:rsidP="006B71EC">
      <w:pPr>
        <w:jc w:val="center"/>
      </w:pPr>
      <w:r>
        <w:t xml:space="preserve">ETÜV TEKNİK </w:t>
      </w:r>
      <w:r w:rsidR="00227E11">
        <w:t>ÖZELLİKLERİ</w:t>
      </w:r>
    </w:p>
    <w:p w:rsidR="005431D9" w:rsidRDefault="005431D9"/>
    <w:p w:rsidR="006B71EC" w:rsidRDefault="006B71EC"/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8B5055" w:rsidRDefault="008B5055" w:rsidP="008B5055">
      <w:pPr>
        <w:numPr>
          <w:ilvl w:val="0"/>
          <w:numId w:val="1"/>
        </w:numPr>
      </w:pPr>
      <w:r>
        <w:t>Cihazda 4 dijitli LED gösterge olmalıdır.</w:t>
      </w:r>
    </w:p>
    <w:p w:rsidR="005431D9" w:rsidRDefault="005431D9">
      <w:pPr>
        <w:numPr>
          <w:ilvl w:val="0"/>
          <w:numId w:val="1"/>
        </w:numPr>
      </w:pPr>
      <w:r>
        <w:t>Cihaz doğal hava sirkülasyonlu olmalıdır.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7B6005">
        <w:t>45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6E3079" w:rsidRDefault="005431D9" w:rsidP="00F705C9">
      <w:pPr>
        <w:numPr>
          <w:ilvl w:val="0"/>
          <w:numId w:val="1"/>
        </w:numPr>
      </w:pPr>
      <w:r>
        <w:t>Cihazın sıcaklık aralığı oda sıcak</w:t>
      </w:r>
      <w:r w:rsidR="006E6240">
        <w:t>lığı+</w:t>
      </w:r>
      <w:r w:rsidR="00F705C9">
        <w:t>10</w:t>
      </w:r>
      <w:r>
        <w:t xml:space="preserve"> °C</w:t>
      </w:r>
      <w:r w:rsidR="006E6240">
        <w:t xml:space="preserve"> </w:t>
      </w:r>
      <w:r w:rsidR="00F705C9">
        <w:t xml:space="preserve"> </w:t>
      </w:r>
      <w:r>
        <w:t>~ 3</w:t>
      </w:r>
      <w:r w:rsidR="00F705C9">
        <w:t>0</w:t>
      </w:r>
      <w:r>
        <w:t>0°C arasında olm</w:t>
      </w:r>
      <w:r w:rsidR="005F3C30">
        <w:t xml:space="preserve">alıdır. </w:t>
      </w:r>
      <w:r w:rsidR="006E3079">
        <w:t xml:space="preserve">Sıcaklık doğruluğu ± </w:t>
      </w:r>
      <w:r w:rsidR="00F705C9">
        <w:t>%</w:t>
      </w:r>
      <w:proofErr w:type="gramStart"/>
      <w:r w:rsidR="00F705C9">
        <w:t>3</w:t>
      </w:r>
      <w:r w:rsidR="006E3079">
        <w:t>.5</w:t>
      </w:r>
      <w:proofErr w:type="gramEnd"/>
      <w:r w:rsidR="006E3079">
        <w:t xml:space="preserve"> °C, sıcaklık dağılımı ± 1 °C olmalıdır.</w:t>
      </w:r>
    </w:p>
    <w:p w:rsidR="00EA3727" w:rsidRDefault="00EA3727" w:rsidP="00F705C9">
      <w:pPr>
        <w:numPr>
          <w:ilvl w:val="0"/>
          <w:numId w:val="1"/>
        </w:numPr>
      </w:pPr>
      <w:r>
        <w:t>Cihazda sıcaklık 0.1 derece hassasiyetle ayarlanabilmelidir.</w:t>
      </w:r>
    </w:p>
    <w:p w:rsidR="003C4299" w:rsidRDefault="003C4299" w:rsidP="003C4299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5431D9" w:rsidRDefault="005431D9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187957">
        <w:t xml:space="preserve"> korozyona dayanıklı </w:t>
      </w:r>
      <w:proofErr w:type="spellStart"/>
      <w:r w:rsidR="00187957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981E70" w:rsidRDefault="00981E70" w:rsidP="00981E70">
      <w:pPr>
        <w:numPr>
          <w:ilvl w:val="0"/>
          <w:numId w:val="1"/>
        </w:numPr>
      </w:pPr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E952A8" w:rsidRDefault="00E952A8" w:rsidP="00E952A8">
      <w:pPr>
        <w:numPr>
          <w:ilvl w:val="0"/>
          <w:numId w:val="1"/>
        </w:numPr>
      </w:pPr>
      <w:r>
        <w:t>Cihaz kullanıcıyı koruma amaçlı üstü, yanları ve kapağı ısı yalıtımlı bir materyal ile kaplı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>Cihazda ısıtma nikel krom alaşımlı 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6E3079" w:rsidRDefault="001A4027">
      <w:pPr>
        <w:numPr>
          <w:ilvl w:val="0"/>
          <w:numId w:val="1"/>
        </w:numPr>
      </w:pPr>
      <w:r>
        <w:t>Cihazın nominal güç tüketimi</w:t>
      </w:r>
      <w:r w:rsidR="00425506">
        <w:t xml:space="preserve"> </w:t>
      </w:r>
      <w:r w:rsidR="007B6005">
        <w:t>1.0</w:t>
      </w:r>
      <w:r>
        <w:t xml:space="preserve"> </w:t>
      </w:r>
      <w:proofErr w:type="gramStart"/>
      <w:r>
        <w:t>k</w:t>
      </w:r>
      <w:r w:rsidR="006E3079">
        <w:t>W  olmalıdır</w:t>
      </w:r>
      <w:proofErr w:type="gramEnd"/>
      <w:r w:rsidR="006E3079">
        <w:t>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7B6005">
        <w:t>350</w:t>
      </w:r>
      <w:r>
        <w:t xml:space="preserve"> x 3</w:t>
      </w:r>
      <w:r w:rsidR="007B6005">
        <w:t>5</w:t>
      </w:r>
      <w:r>
        <w:t>0 x</w:t>
      </w:r>
      <w:r w:rsidR="007B6005">
        <w:t xml:space="preserve"> 35</w:t>
      </w:r>
      <w:r w:rsidR="001A4027">
        <w:t>0</w:t>
      </w:r>
      <w:r>
        <w:t xml:space="preserve"> </w:t>
      </w:r>
      <w:r w:rsidR="006E3079">
        <w:t>mm</w:t>
      </w:r>
      <w:r w:rsidR="001A4027">
        <w:t xml:space="preserve"> </w:t>
      </w:r>
      <w:r w:rsidR="006E3079">
        <w:t>(g x d x y</w:t>
      </w:r>
      <w:r w:rsidR="007B6005">
        <w:t>), dış boyutları 46</w:t>
      </w:r>
      <w:r w:rsidR="001A4027">
        <w:t>8</w:t>
      </w:r>
      <w:r w:rsidR="006E3079">
        <w:t xml:space="preserve"> x </w:t>
      </w:r>
      <w:r w:rsidR="00A06AE1">
        <w:t>538</w:t>
      </w:r>
      <w:r w:rsidR="006E3079">
        <w:t xml:space="preserve"> x </w:t>
      </w:r>
      <w:r w:rsidR="00A06AE1">
        <w:t>75</w:t>
      </w:r>
      <w:bookmarkStart w:id="0" w:name="_GoBack"/>
      <w:bookmarkEnd w:id="0"/>
      <w:r w:rsidR="001A4027">
        <w:t xml:space="preserve">3 </w:t>
      </w:r>
      <w:r>
        <w:t>mm (g x d x y) olmalıdır.</w:t>
      </w:r>
    </w:p>
    <w:p w:rsidR="005431D9" w:rsidRDefault="006E02B5">
      <w:pPr>
        <w:numPr>
          <w:ilvl w:val="0"/>
          <w:numId w:val="1"/>
        </w:numPr>
      </w:pPr>
      <w:r>
        <w:t>Cihaz AC 220 V/5.5</w:t>
      </w:r>
      <w:r w:rsidR="00EA3727">
        <w:t xml:space="preserve"> A ş</w:t>
      </w:r>
      <w:r w:rsidR="005431D9">
        <w:t>ehir cereyanı ile çalışabilmelidir.</w:t>
      </w:r>
    </w:p>
    <w:p w:rsidR="00425506" w:rsidRDefault="000F3A11" w:rsidP="00425506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07016F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5D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7016F"/>
    <w:rsid w:val="000F3A11"/>
    <w:rsid w:val="00187957"/>
    <w:rsid w:val="001A4027"/>
    <w:rsid w:val="001E38A8"/>
    <w:rsid w:val="00227E11"/>
    <w:rsid w:val="003C4299"/>
    <w:rsid w:val="003D0968"/>
    <w:rsid w:val="00425506"/>
    <w:rsid w:val="004D3C88"/>
    <w:rsid w:val="005431D9"/>
    <w:rsid w:val="005D56F8"/>
    <w:rsid w:val="005F3C30"/>
    <w:rsid w:val="006077C9"/>
    <w:rsid w:val="006B71EC"/>
    <w:rsid w:val="006E02B5"/>
    <w:rsid w:val="006E3079"/>
    <w:rsid w:val="006E6240"/>
    <w:rsid w:val="00720922"/>
    <w:rsid w:val="007A2280"/>
    <w:rsid w:val="007B6005"/>
    <w:rsid w:val="00805A8E"/>
    <w:rsid w:val="008B5055"/>
    <w:rsid w:val="00981E70"/>
    <w:rsid w:val="00A06AE1"/>
    <w:rsid w:val="00A46DBC"/>
    <w:rsid w:val="00B22207"/>
    <w:rsid w:val="00B411C6"/>
    <w:rsid w:val="00DB1956"/>
    <w:rsid w:val="00E952A8"/>
    <w:rsid w:val="00EA3727"/>
    <w:rsid w:val="00ED01A7"/>
    <w:rsid w:val="00F7005B"/>
    <w:rsid w:val="00F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7</cp:revision>
  <dcterms:created xsi:type="dcterms:W3CDTF">2020-06-15T14:16:00Z</dcterms:created>
  <dcterms:modified xsi:type="dcterms:W3CDTF">2021-05-25T13:15:00Z</dcterms:modified>
</cp:coreProperties>
</file>